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25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6234" cy="762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F_Logo_2019_4color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3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B09">
        <w:rPr>
          <w:rFonts w:ascii="Book Antiqua" w:hAnsi="Book Antiqua" w:cs="Times New Roman"/>
          <w:b/>
        </w:rPr>
        <w:t>Grantee Name:</w:t>
      </w:r>
      <w:sdt>
        <w:sdtPr>
          <w:rPr>
            <w:rFonts w:ascii="Book Antiqua" w:hAnsi="Book Antiqua" w:cs="Times New Roman"/>
            <w:b/>
          </w:rPr>
          <w:id w:val="-11379462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</w:rPr>
        <w:t>PRF Grant #:</w:t>
      </w:r>
      <w:sdt>
        <w:sdtPr>
          <w:rPr>
            <w:rFonts w:ascii="Book Antiqua" w:hAnsi="Book Antiqua" w:cs="Times New Roman"/>
            <w:b/>
          </w:rPr>
          <w:id w:val="1237209121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Default="008C7FD1" w:rsidP="00D63F57">
      <w:pPr>
        <w:spacing w:after="0"/>
        <w:jc w:val="right"/>
        <w:rPr>
          <w:rFonts w:ascii="Times New Roman" w:hAnsi="Times New Roman" w:cs="Times New Roman"/>
        </w:rPr>
      </w:pPr>
      <w:r w:rsidRPr="007E7B09">
        <w:rPr>
          <w:rFonts w:ascii="Book Antiqua" w:hAnsi="Book Antiqua" w:cs="Times New Roman"/>
          <w:b/>
        </w:rPr>
        <w:t>Date</w:t>
      </w:r>
      <w:r w:rsidRPr="008C7F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47545248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030196">
            <w:rPr>
              <w:rStyle w:val="PlaceholderText"/>
            </w:rPr>
            <w:t>Click or tap here to enter text.</w:t>
          </w:r>
        </w:sdtContent>
      </w:sdt>
    </w:p>
    <w:p w:rsidR="00D63F57" w:rsidRDefault="00D63F57" w:rsidP="00D63F57">
      <w:pPr>
        <w:spacing w:after="0"/>
        <w:jc w:val="right"/>
        <w:rPr>
          <w:rFonts w:ascii="Times New Roman" w:hAnsi="Times New Roman" w:cs="Times New Roman"/>
        </w:rPr>
      </w:pPr>
    </w:p>
    <w:p w:rsidR="008C7FD1" w:rsidRDefault="008C7FD1" w:rsidP="008C7FD1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7FD1" w:rsidRPr="00315E1E" w:rsidTr="008C7FD1">
        <w:tc>
          <w:tcPr>
            <w:tcW w:w="4675" w:type="dxa"/>
          </w:tcPr>
          <w:p w:rsidR="008C7FD1" w:rsidRPr="00315E1E" w:rsidRDefault="0090680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9998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6 MONTH PROGRESS REPORT</w:t>
            </w:r>
          </w:p>
        </w:tc>
        <w:tc>
          <w:tcPr>
            <w:tcW w:w="4675" w:type="dxa"/>
          </w:tcPr>
          <w:p w:rsidR="008C7FD1" w:rsidRPr="00315E1E" w:rsidRDefault="0090680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8533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12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12 MONTH PROGRESS REPORT</w:t>
            </w:r>
          </w:p>
        </w:tc>
      </w:tr>
      <w:tr w:rsidR="008C7FD1" w:rsidRPr="00315E1E" w:rsidTr="008C7FD1">
        <w:tc>
          <w:tcPr>
            <w:tcW w:w="4675" w:type="dxa"/>
          </w:tcPr>
          <w:p w:rsidR="008C7FD1" w:rsidRPr="00315E1E" w:rsidRDefault="008C7FD1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Pr="00315E1E" w:rsidRDefault="0090680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2978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18 MONTH PROGRESS REPORT</w:t>
            </w:r>
          </w:p>
        </w:tc>
        <w:tc>
          <w:tcPr>
            <w:tcW w:w="4675" w:type="dxa"/>
          </w:tcPr>
          <w:p w:rsidR="00D63F57" w:rsidRPr="00315E1E" w:rsidRDefault="00D63F5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Default="0090680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7331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FINAL PROGRESS REPORT</w:t>
            </w:r>
          </w:p>
          <w:p w:rsidR="0069678D" w:rsidRPr="00315E1E" w:rsidRDefault="0069678D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</w:tc>
      </w:tr>
      <w:tr w:rsidR="008C7FD1" w:rsidTr="00D6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8C7FD1" w:rsidRPr="00315E1E" w:rsidRDefault="008C7FD1" w:rsidP="008C7FD1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REPORT INSTRUCTIONS:</w:t>
            </w:r>
          </w:p>
        </w:tc>
      </w:tr>
      <w:tr w:rsidR="0069678D" w:rsidTr="00696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78D" w:rsidRPr="00315E1E" w:rsidRDefault="0069678D" w:rsidP="008C7FD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Please use your grant proposal to copy and paste each aim and milestone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Milestones (Each milestone should be defined and addressed in bullet-point format</w:t>
            </w:r>
            <w:r w:rsidR="00924497">
              <w:rPr>
                <w:rFonts w:ascii="Book Antiqua" w:hAnsi="Book Antiqua" w:cs="Times New Roman"/>
              </w:rPr>
              <w:t>)</w:t>
            </w:r>
          </w:p>
        </w:tc>
      </w:tr>
      <w:tr w:rsidR="0003404D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03404D" w:rsidRPr="00D1285A" w:rsidRDefault="0003404D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Accomplishments or interim accomplishments since prior report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Address problems/pitfalls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Advise of any change of direction in your project</w:t>
            </w:r>
          </w:p>
          <w:p w:rsidR="00315E1E" w:rsidRPr="00D1285A" w:rsidRDefault="00315E1E" w:rsidP="00315E1E">
            <w:pPr>
              <w:ind w:left="690"/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(PRF Medical Research Committee must be informed and approve prior to change)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Plans for the coming six months (except final report)</w:t>
            </w:r>
          </w:p>
        </w:tc>
      </w:tr>
    </w:tbl>
    <w:p w:rsidR="00315E1E" w:rsidRPr="00D1285A" w:rsidRDefault="00315E1E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E1E" w:rsidTr="00315E1E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315E1E" w:rsidRPr="00315E1E" w:rsidRDefault="00315E1E" w:rsidP="00315E1E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AIM 1 / MILESTONES</w:t>
            </w:r>
          </w:p>
        </w:tc>
      </w:tr>
    </w:tbl>
    <w:p w:rsidR="00315E1E" w:rsidRPr="00D1285A" w:rsidRDefault="00315E1E" w:rsidP="00D1285A">
      <w:pPr>
        <w:pStyle w:val="ListParagraph"/>
        <w:numPr>
          <w:ilvl w:val="0"/>
          <w:numId w:val="5"/>
        </w:numPr>
        <w:spacing w:before="240" w:line="276" w:lineRule="auto"/>
        <w:ind w:left="360" w:firstLine="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</w:rPr>
          <w:id w:val="252095241"/>
          <w:placeholder>
            <w:docPart w:val="F4369E5AC8E0422EBEA4BF08C2C18E94"/>
          </w:placeholder>
          <w:showingPlcHdr/>
          <w:text/>
        </w:sdtPr>
        <w:sdtEndPr/>
        <w:sdtContent>
          <w:r w:rsidR="00634512" w:rsidRPr="00030196">
            <w:rPr>
              <w:rStyle w:val="PlaceholderText"/>
            </w:rPr>
            <w:t>Click or tap here to enter text.</w:t>
          </w:r>
        </w:sdtContent>
      </w:sdt>
    </w:p>
    <w:p w:rsidR="00315E1E" w:rsidRPr="00D1285A" w:rsidRDefault="00315E1E" w:rsidP="00D1285A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834599388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030196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6349861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302578962"/>
        <w:placeholder>
          <w:docPart w:val="DefaultPlaceholder_-1854013440"/>
        </w:placeholder>
        <w:showingPlcHdr/>
        <w:text/>
      </w:sdtPr>
      <w:sdtEndPr/>
      <w:sdtContent>
        <w:p w:rsid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DA232A" w:rsidRDefault="00DA232A" w:rsidP="00DA232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Accomplishments</w:t>
      </w:r>
      <w:r w:rsidRPr="00D1285A">
        <w:rPr>
          <w:rFonts w:ascii="Book Antiqua" w:hAnsi="Book Antiqua" w:cs="Times New Roman"/>
          <w:b/>
        </w:rPr>
        <w:t xml:space="preserve">: </w:t>
      </w:r>
      <w:sdt>
        <w:sdtPr>
          <w:rPr>
            <w:rFonts w:ascii="Book Antiqua" w:hAnsi="Book Antiqua" w:cs="Times New Roman"/>
            <w:b/>
          </w:rPr>
          <w:id w:val="708153390"/>
          <w:placeholder>
            <w:docPart w:val="650FBCEA43774294997DB1A33915AABA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315E1E" w:rsidRDefault="00DA232A" w:rsidP="00DA232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 </w:t>
      </w:r>
      <w:r w:rsidR="00315E1E"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647406642"/>
          <w:placeholder>
            <w:docPart w:val="DefaultPlaceholder_-1854013440"/>
          </w:placeholder>
          <w:showingPlcHdr/>
          <w:text/>
        </w:sdtPr>
        <w:sdtEndPr/>
        <w:sdtContent>
          <w:r w:rsidR="00315E1E"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473095033"/>
          <w:placeholder>
            <w:docPart w:val="DefaultPlaceholder_-1854013440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315E1E" w:rsidRPr="00D1285A" w:rsidRDefault="00315E1E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1643081639"/>
          <w:placeholder>
            <w:docPart w:val="DefaultPlaceholder_-1854013440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 xml:space="preserve">AIM </w:t>
            </w:r>
            <w:r w:rsidR="00803759">
              <w:rPr>
                <w:rFonts w:ascii="Arial" w:hAnsi="Arial" w:cs="Arial"/>
                <w:color w:val="FFFFFF" w:themeColor="background1"/>
              </w:rPr>
              <w:t>2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6"/>
        </w:numPr>
        <w:spacing w:before="240"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1194425766"/>
          <w:placeholder>
            <w:docPart w:val="BF7265B9BB0C403D9D3D1D8841C0A52F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328662685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774448048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5574245"/>
        <w:placeholder>
          <w:docPart w:val="453948E6801F41EBBEEA33FF353C581B"/>
        </w:placeholder>
        <w:showingPlcHdr/>
        <w:text/>
      </w:sdtPr>
      <w:sdtEndPr/>
      <w:sdtContent>
        <w:p w:rsidR="00D1285A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DA232A" w:rsidRPr="00DA232A" w:rsidRDefault="00DA232A" w:rsidP="00DA232A">
      <w:pPr>
        <w:spacing w:line="276" w:lineRule="auto"/>
        <w:ind w:left="360"/>
        <w:rPr>
          <w:rFonts w:ascii="Book Antiqua" w:hAnsi="Book Antiqua" w:cs="Times New Roman"/>
          <w:b/>
        </w:rPr>
      </w:pPr>
    </w:p>
    <w:p w:rsidR="00DA232A" w:rsidRDefault="00DA232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A232A">
        <w:rPr>
          <w:rFonts w:ascii="Book Antiqua" w:hAnsi="Book Antiqua" w:cs="Times New Roman"/>
          <w:b/>
        </w:rPr>
        <w:t xml:space="preserve">Accomplishments: </w:t>
      </w:r>
      <w:sdt>
        <w:sdtPr>
          <w:rPr>
            <w:rFonts w:ascii="Book Antiqua" w:hAnsi="Book Antiqua" w:cs="Times New Roman"/>
          </w:rPr>
          <w:id w:val="-1593154940"/>
          <w:placeholder>
            <w:docPart w:val="16CF78D779D04CE5A36890635F9FE4F6"/>
          </w:placeholder>
          <w:showingPlcHdr/>
          <w:text/>
        </w:sdtPr>
        <w:sdtEndPr/>
        <w:sdtContent>
          <w:r w:rsidRPr="00DA232A">
            <w:rPr>
              <w:rStyle w:val="PlaceholderText"/>
              <w:b/>
            </w:rPr>
            <w:t>Click or tap here to enter text.</w:t>
          </w:r>
        </w:sdtContent>
      </w:sdt>
    </w:p>
    <w:p w:rsid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332372169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200978242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611594566"/>
          <w:placeholder>
            <w:docPart w:val="453948E6801F41EBBEEA33FF353C581B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 xml:space="preserve">AIM </w:t>
            </w:r>
            <w:r>
              <w:rPr>
                <w:rFonts w:ascii="Arial" w:hAnsi="Arial" w:cs="Arial"/>
                <w:color w:val="FFFFFF" w:themeColor="background1"/>
              </w:rPr>
              <w:t>3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  <w:r>
              <w:rPr>
                <w:rFonts w:ascii="Arial" w:hAnsi="Arial" w:cs="Arial"/>
                <w:color w:val="FFFFFF" w:themeColor="background1"/>
              </w:rPr>
              <w:t xml:space="preserve"> (IF APPLICABLE)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8"/>
        </w:numPr>
        <w:spacing w:before="240"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-601724368"/>
          <w:placeholder>
            <w:docPart w:val="A0F147100C37420FA0FB4CA33CF6202E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59295548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1303382875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975454197"/>
        <w:placeholder>
          <w:docPart w:val="0ED30DDD416043E2BD8BFCDF01C101AC"/>
        </w:placeholder>
        <w:showingPlcHdr/>
        <w:text/>
      </w:sdtPr>
      <w:sdtEndPr/>
      <w:sdtContent>
        <w:p w:rsidR="00D1285A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DA232A" w:rsidRDefault="00DA232A" w:rsidP="00DA232A">
      <w:pPr>
        <w:pStyle w:val="ListParagraph"/>
        <w:spacing w:line="276" w:lineRule="auto"/>
        <w:rPr>
          <w:rFonts w:ascii="Book Antiqua" w:hAnsi="Book Antiqua" w:cs="Times New Roman"/>
          <w:b/>
        </w:rPr>
      </w:pPr>
    </w:p>
    <w:p w:rsidR="00DA232A" w:rsidRDefault="00DA232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Accomplishments: </w:t>
      </w:r>
      <w:sdt>
        <w:sdtPr>
          <w:rPr>
            <w:rFonts w:ascii="Book Antiqua" w:hAnsi="Book Antiqua" w:cs="Times New Roman"/>
            <w:b/>
          </w:rPr>
          <w:id w:val="1638912162"/>
          <w:placeholder>
            <w:docPart w:val="00D5AF53A3154945B7EE1147E8F68E37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1153060990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611850828"/>
          <w:placeholder>
            <w:docPart w:val="0ED30DDD416043E2BD8BFCDF01C101AC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1352177807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315E1E" w:rsidRDefault="00D1285A" w:rsidP="00D1285A">
      <w:pPr>
        <w:rPr>
          <w:rFonts w:ascii="Book Antiqua" w:hAnsi="Book Antiqua" w:cs="Times New Roman"/>
          <w:b/>
        </w:rPr>
      </w:pPr>
    </w:p>
    <w:p w:rsidR="00315E1E" w:rsidRPr="00315E1E" w:rsidRDefault="00315E1E" w:rsidP="00315E1E">
      <w:pPr>
        <w:rPr>
          <w:rFonts w:ascii="Book Antiqua" w:hAnsi="Book Antiqua" w:cs="Times New Roman"/>
          <w:b/>
        </w:rPr>
      </w:pPr>
    </w:p>
    <w:sectPr w:rsidR="00315E1E" w:rsidRPr="00315E1E" w:rsidSect="00696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57" w:rsidRDefault="00D97D57" w:rsidP="00D97D57">
      <w:pPr>
        <w:spacing w:after="0" w:line="240" w:lineRule="auto"/>
      </w:pPr>
      <w:r>
        <w:separator/>
      </w:r>
    </w:p>
  </w:endnote>
  <w:endnote w:type="continuationSeparator" w:id="0">
    <w:p w:rsidR="00D97D57" w:rsidRDefault="00D97D57" w:rsidP="00D9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Footer"/>
    </w:pPr>
    <w:r>
      <w:t>Revised July 2021 - LD</w:t>
    </w:r>
  </w:p>
  <w:p w:rsidR="00D97D57" w:rsidRDefault="00D97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57" w:rsidRDefault="00D97D57" w:rsidP="00D97D57">
      <w:pPr>
        <w:spacing w:after="0" w:line="240" w:lineRule="auto"/>
      </w:pPr>
      <w:r>
        <w:separator/>
      </w:r>
    </w:p>
  </w:footnote>
  <w:footnote w:type="continuationSeparator" w:id="0">
    <w:p w:rsidR="00D97D57" w:rsidRDefault="00D97D57" w:rsidP="00D9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57" w:rsidRDefault="00D9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54C"/>
    <w:multiLevelType w:val="hybridMultilevel"/>
    <w:tmpl w:val="DD2A2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173A93"/>
    <w:multiLevelType w:val="hybridMultilevel"/>
    <w:tmpl w:val="C6D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6C9"/>
    <w:multiLevelType w:val="hybridMultilevel"/>
    <w:tmpl w:val="891ECDE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2DB1"/>
    <w:multiLevelType w:val="hybridMultilevel"/>
    <w:tmpl w:val="DABA9554"/>
    <w:lvl w:ilvl="0" w:tplc="76422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732B"/>
    <w:multiLevelType w:val="hybridMultilevel"/>
    <w:tmpl w:val="176C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6FB"/>
    <w:multiLevelType w:val="hybridMultilevel"/>
    <w:tmpl w:val="FA066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839AE"/>
    <w:multiLevelType w:val="hybridMultilevel"/>
    <w:tmpl w:val="0FB6154C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B66"/>
    <w:multiLevelType w:val="hybridMultilevel"/>
    <w:tmpl w:val="997A766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20B8"/>
    <w:multiLevelType w:val="hybridMultilevel"/>
    <w:tmpl w:val="B01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9SffzrKee4XU1vkR+qoKyfowK5Tc0nSMNCFMouPPszdYyg5XurEqtYkxpKw02XThJFiwWTCNu2Bl9fy0ghGw==" w:salt="9lLbc7uwytG0r2t2vsla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D1"/>
    <w:rsid w:val="0003404D"/>
    <w:rsid w:val="000547C1"/>
    <w:rsid w:val="00315E1E"/>
    <w:rsid w:val="005F7A1A"/>
    <w:rsid w:val="00634512"/>
    <w:rsid w:val="0069678D"/>
    <w:rsid w:val="007C43AE"/>
    <w:rsid w:val="007E7B09"/>
    <w:rsid w:val="00803759"/>
    <w:rsid w:val="008C7FD1"/>
    <w:rsid w:val="00906807"/>
    <w:rsid w:val="00924497"/>
    <w:rsid w:val="00B56925"/>
    <w:rsid w:val="00CF439F"/>
    <w:rsid w:val="00D1285A"/>
    <w:rsid w:val="00D63F57"/>
    <w:rsid w:val="00D97D57"/>
    <w:rsid w:val="00D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572DC-5652-44F6-943B-95EA2FB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E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57"/>
  </w:style>
  <w:style w:type="paragraph" w:styleId="Footer">
    <w:name w:val="footer"/>
    <w:basedOn w:val="Normal"/>
    <w:link w:val="FooterChar"/>
    <w:uiPriority w:val="99"/>
    <w:unhideWhenUsed/>
    <w:rsid w:val="00D9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F49B-A224-408C-8290-BB6342558978}"/>
      </w:docPartPr>
      <w:docPartBody>
        <w:p w:rsidR="00294556" w:rsidRDefault="005A131D"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69E5AC8E0422EBEA4BF08C2C1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883B-6BE4-483A-83CD-8A99ABF393C4}"/>
      </w:docPartPr>
      <w:docPartBody>
        <w:p w:rsidR="00294556" w:rsidRDefault="005A131D" w:rsidP="005A131D">
          <w:pPr>
            <w:pStyle w:val="F4369E5AC8E0422EBEA4BF08C2C18E94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265B9BB0C403D9D3D1D8841C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D40-946B-4B81-BC0F-0F5F7C511DF7}"/>
      </w:docPartPr>
      <w:docPartBody>
        <w:p w:rsidR="00294556" w:rsidRDefault="005A131D" w:rsidP="005A131D">
          <w:pPr>
            <w:pStyle w:val="BF7265B9BB0C403D9D3D1D8841C0A52F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948E6801F41EBBEEA33FF353C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43B7-EF0C-4BE7-8917-4BB1C80B7A24}"/>
      </w:docPartPr>
      <w:docPartBody>
        <w:p w:rsidR="00294556" w:rsidRDefault="005A131D" w:rsidP="005A131D">
          <w:pPr>
            <w:pStyle w:val="453948E6801F41EBBEEA33FF353C581B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147100C37420FA0FB4CA33CF6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EFB0-33B2-42D4-BE14-3208C7FBE67F}"/>
      </w:docPartPr>
      <w:docPartBody>
        <w:p w:rsidR="00294556" w:rsidRDefault="005A131D" w:rsidP="005A131D">
          <w:pPr>
            <w:pStyle w:val="A0F147100C37420FA0FB4CA33CF6202E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0DDD416043E2BD8BFCDF01C1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208C-C530-4AB3-9106-B5777D8A01E1}"/>
      </w:docPartPr>
      <w:docPartBody>
        <w:p w:rsidR="00294556" w:rsidRDefault="005A131D" w:rsidP="005A131D">
          <w:pPr>
            <w:pStyle w:val="0ED30DDD416043E2BD8BFCDF01C101AC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BCEA43774294997DB1A3391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1FBD-7ABB-4DA0-81CE-0129632FE8CA}"/>
      </w:docPartPr>
      <w:docPartBody>
        <w:p w:rsidR="001151C5" w:rsidRDefault="003B7185" w:rsidP="003B7185">
          <w:pPr>
            <w:pStyle w:val="650FBCEA43774294997DB1A33915AABA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78D779D04CE5A36890635F9F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4878-AD04-4576-ABCE-D25926C0AF9B}"/>
      </w:docPartPr>
      <w:docPartBody>
        <w:p w:rsidR="001151C5" w:rsidRDefault="003B7185" w:rsidP="003B7185">
          <w:pPr>
            <w:pStyle w:val="16CF78D779D04CE5A36890635F9FE4F6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5AF53A3154945B7EE1147E8F6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59AE-6881-40D0-B7B7-2726274600F3}"/>
      </w:docPartPr>
      <w:docPartBody>
        <w:p w:rsidR="001151C5" w:rsidRDefault="003B7185" w:rsidP="003B7185">
          <w:pPr>
            <w:pStyle w:val="00D5AF53A3154945B7EE1147E8F68E37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1D"/>
    <w:rsid w:val="000D1D67"/>
    <w:rsid w:val="001151C5"/>
    <w:rsid w:val="00294556"/>
    <w:rsid w:val="003B7185"/>
    <w:rsid w:val="005A131D"/>
    <w:rsid w:val="00A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185"/>
    <w:rPr>
      <w:color w:val="808080"/>
    </w:rPr>
  </w:style>
  <w:style w:type="paragraph" w:customStyle="1" w:styleId="F4369E5AC8E0422EBEA4BF08C2C18E94">
    <w:name w:val="F4369E5AC8E0422EBEA4BF08C2C18E94"/>
    <w:rsid w:val="005A131D"/>
  </w:style>
  <w:style w:type="paragraph" w:customStyle="1" w:styleId="3BD8CF6653D94495B4E17771D92AA2F4">
    <w:name w:val="3BD8CF6653D94495B4E17771D92AA2F4"/>
    <w:rsid w:val="005A131D"/>
  </w:style>
  <w:style w:type="paragraph" w:customStyle="1" w:styleId="F6432A514F2B4FCF987ECA91B5C1AEAA">
    <w:name w:val="F6432A514F2B4FCF987ECA91B5C1AEAA"/>
    <w:rsid w:val="005A131D"/>
  </w:style>
  <w:style w:type="paragraph" w:customStyle="1" w:styleId="BC08B29A89734B67A6EE83A3CC6DF4D7">
    <w:name w:val="BC08B29A89734B67A6EE83A3CC6DF4D7"/>
    <w:rsid w:val="005A131D"/>
  </w:style>
  <w:style w:type="paragraph" w:customStyle="1" w:styleId="13FAA30E9F07411DB5B038D360FE0016">
    <w:name w:val="13FAA30E9F07411DB5B038D360FE0016"/>
    <w:rsid w:val="005A131D"/>
  </w:style>
  <w:style w:type="paragraph" w:customStyle="1" w:styleId="5CA5B83C9DC6418080FEEBF6289FB372">
    <w:name w:val="5CA5B83C9DC6418080FEEBF6289FB372"/>
    <w:rsid w:val="005A131D"/>
  </w:style>
  <w:style w:type="paragraph" w:customStyle="1" w:styleId="2DD3C5362F0D4917B8142CCF5798539B">
    <w:name w:val="2DD3C5362F0D4917B8142CCF5798539B"/>
    <w:rsid w:val="005A131D"/>
  </w:style>
  <w:style w:type="paragraph" w:customStyle="1" w:styleId="BF7265B9BB0C403D9D3D1D8841C0A52F">
    <w:name w:val="BF7265B9BB0C403D9D3D1D8841C0A52F"/>
    <w:rsid w:val="005A131D"/>
  </w:style>
  <w:style w:type="paragraph" w:customStyle="1" w:styleId="453948E6801F41EBBEEA33FF353C581B">
    <w:name w:val="453948E6801F41EBBEEA33FF353C581B"/>
    <w:rsid w:val="005A131D"/>
  </w:style>
  <w:style w:type="paragraph" w:customStyle="1" w:styleId="A0F147100C37420FA0FB4CA33CF6202E">
    <w:name w:val="A0F147100C37420FA0FB4CA33CF6202E"/>
    <w:rsid w:val="005A131D"/>
  </w:style>
  <w:style w:type="paragraph" w:customStyle="1" w:styleId="0ED30DDD416043E2BD8BFCDF01C101AC">
    <w:name w:val="0ED30DDD416043E2BD8BFCDF01C101AC"/>
    <w:rsid w:val="005A131D"/>
  </w:style>
  <w:style w:type="paragraph" w:customStyle="1" w:styleId="650FBCEA43774294997DB1A33915AABA">
    <w:name w:val="650FBCEA43774294997DB1A33915AABA"/>
    <w:rsid w:val="003B7185"/>
  </w:style>
  <w:style w:type="paragraph" w:customStyle="1" w:styleId="570A00A0BBA64FBEA1F5F9C67645BD13">
    <w:name w:val="570A00A0BBA64FBEA1F5F9C67645BD13"/>
    <w:rsid w:val="003B7185"/>
  </w:style>
  <w:style w:type="paragraph" w:customStyle="1" w:styleId="1F1A3097074D4554AB2C8A7F2C65515B">
    <w:name w:val="1F1A3097074D4554AB2C8A7F2C65515B"/>
    <w:rsid w:val="003B7185"/>
  </w:style>
  <w:style w:type="paragraph" w:customStyle="1" w:styleId="A23992D5D3CD4ED1984FC4D91A001D82">
    <w:name w:val="A23992D5D3CD4ED1984FC4D91A001D82"/>
    <w:rsid w:val="003B7185"/>
  </w:style>
  <w:style w:type="paragraph" w:customStyle="1" w:styleId="B8B72DC433D740DDA9E9BD2DD29282E7">
    <w:name w:val="B8B72DC433D740DDA9E9BD2DD29282E7"/>
    <w:rsid w:val="003B7185"/>
  </w:style>
  <w:style w:type="paragraph" w:customStyle="1" w:styleId="01E9347C5E2346EE97FA434A0E683172">
    <w:name w:val="01E9347C5E2346EE97FA434A0E683172"/>
    <w:rsid w:val="003B7185"/>
  </w:style>
  <w:style w:type="paragraph" w:customStyle="1" w:styleId="AC5C6A86C91E4B378F33C01F0355AD8A">
    <w:name w:val="AC5C6A86C91E4B378F33C01F0355AD8A"/>
    <w:rsid w:val="003B7185"/>
  </w:style>
  <w:style w:type="paragraph" w:customStyle="1" w:styleId="85605F77BE514F74AC630E8F08E44848">
    <w:name w:val="85605F77BE514F74AC630E8F08E44848"/>
    <w:rsid w:val="003B7185"/>
  </w:style>
  <w:style w:type="paragraph" w:customStyle="1" w:styleId="16CF78D779D04CE5A36890635F9FE4F6">
    <w:name w:val="16CF78D779D04CE5A36890635F9FE4F6"/>
    <w:rsid w:val="003B7185"/>
  </w:style>
  <w:style w:type="paragraph" w:customStyle="1" w:styleId="081A1240B19A471F90441FEA4C91B368">
    <w:name w:val="081A1240B19A471F90441FEA4C91B368"/>
    <w:rsid w:val="003B7185"/>
  </w:style>
  <w:style w:type="paragraph" w:customStyle="1" w:styleId="00D5AF53A3154945B7EE1147E8F68E37">
    <w:name w:val="00D5AF53A3154945B7EE1147E8F68E37"/>
    <w:rsid w:val="003B7185"/>
  </w:style>
  <w:style w:type="paragraph" w:customStyle="1" w:styleId="FED2444B91114519A29E39D3978E7D46">
    <w:name w:val="FED2444B91114519A29E39D3978E7D46"/>
    <w:rsid w:val="003B7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Lynn Doucette</cp:lastModifiedBy>
  <cp:revision>5</cp:revision>
  <dcterms:created xsi:type="dcterms:W3CDTF">2021-07-13T17:40:00Z</dcterms:created>
  <dcterms:modified xsi:type="dcterms:W3CDTF">2021-07-14T16:07:00Z</dcterms:modified>
</cp:coreProperties>
</file>